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808" w:rsidRDefault="005B7808" w:rsidP="005B7808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АДМИНИСТРАЦИЯ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КОЧЕТОВСКОГО СЕЛЬСКОГО ПОСЕЛЕНИЯ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ХОХОЛЬСКОГО МУНИЦИПАЛЬНОГО РАЙОНА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ВОРОНЕЖСКОЙ ОБЛАСТИ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ПОСТАНОВЛЕНИЕ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от 21.03.2022 года № 17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proofErr w:type="gramStart"/>
      <w:r>
        <w:rPr>
          <w:color w:val="212121"/>
          <w:sz w:val="18"/>
          <w:szCs w:val="18"/>
        </w:rPr>
        <w:t>с</w:t>
      </w:r>
      <w:proofErr w:type="gramEnd"/>
      <w:r>
        <w:rPr>
          <w:color w:val="212121"/>
          <w:sz w:val="18"/>
          <w:szCs w:val="18"/>
        </w:rPr>
        <w:t>. Кочетовка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О внесении изменений и дополнений в постановление администрации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от 11.12.2015 года № 91 «Об утверждении административного регламента по оказанию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торгов»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В соответствии с Федеральным законом от 30.12.2021 N 449-ФЗ «О внесении изменений в отдельные законодательные акты Российской Федерации»; Федеральным законом от 06.10.2003г. № 131-ФЗ «Об общих принципах организации местного самоуправления в Российской Федерации», на основании протеста прокуратуры Хохольского района от 31.01.2022г. № 2-1-2022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ПОСТАНОВЛЯЕТ: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1.Внести в постановление от 11.12.2015 года № 91 администрации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«Об утверждении административного регламента по оказанию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торгов» следующие изменения и дополнения: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1.1. Подпункт 5 пункта 2.6.1. административного регламента дополнить абзацем 71 следующего содержания: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- подпунктом 41 пункта 2 статьи 39.6 ЗК РФ: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а) документы, подтверждающие невозможность завершения строительства объектов незавершенного строительства (строительство объектов капитального строительства) на земельном участке, переданном публично-правовой компании "Фонд развития территорий"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1.2. Подпункт 5 пункта 2.6.1. административного регламента дополнить абзацем 72 следующего содержания: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- подпунктом 42 пункта 2 статьи 39.6 ЗК РФ: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а) решение арбитражного суда о погашении требований участников строительства путем передачи прав застройщика на объект незавершенного строительства и земельный участок созданному участниками строительства жилищно-строительному кооперативу или иному специализированному потребительскому кооперативу.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1.3. Подпункт 5 пункта 2.6.1. административного регламента дополнить абзацем 90 следующего содержания: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- подпунктом 23 пункта 2 статьи 39.10 ЗК РФ: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а) документы, подтверждающие право постоянного (бессрочного) пользования федеральным государственным учреждениям, реорганизация которых осуществлена в соответствии с Федеральным законом «О публично-правовой компании «</w:t>
      </w:r>
      <w:proofErr w:type="spellStart"/>
      <w:r>
        <w:rPr>
          <w:color w:val="212121"/>
          <w:sz w:val="18"/>
          <w:szCs w:val="18"/>
        </w:rPr>
        <w:t>Роскадастр</w:t>
      </w:r>
      <w:proofErr w:type="spellEnd"/>
      <w:r>
        <w:rPr>
          <w:color w:val="212121"/>
          <w:sz w:val="18"/>
          <w:szCs w:val="18"/>
        </w:rPr>
        <w:t>»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2. Настоящее постановление подлежит официальному опубликованию и размещению на официальном сайте администрации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Хохольского муниципального района Воронежской области.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3. </w:t>
      </w:r>
      <w:proofErr w:type="gramStart"/>
      <w:r>
        <w:rPr>
          <w:color w:val="212121"/>
          <w:sz w:val="18"/>
          <w:szCs w:val="18"/>
        </w:rPr>
        <w:t>Контроль за</w:t>
      </w:r>
      <w:proofErr w:type="gramEnd"/>
      <w:r>
        <w:rPr>
          <w:color w:val="212121"/>
          <w:sz w:val="18"/>
          <w:szCs w:val="18"/>
        </w:rPr>
        <w:t xml:space="preserve"> выполнением настоящего постановления оставляю за собой.</w:t>
      </w:r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Глава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</w:p>
    <w:p w:rsidR="005B7808" w:rsidRDefault="005B7808" w:rsidP="005B7808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lastRenderedPageBreak/>
        <w:t>сельского поселения                                                                                 А.И.Минаков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2EB2"/>
    <w:rsid w:val="00072EB2"/>
    <w:rsid w:val="005B7808"/>
    <w:rsid w:val="006F5671"/>
    <w:rsid w:val="00E1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2024-04-23T08:22:00Z</dcterms:created>
  <dcterms:modified xsi:type="dcterms:W3CDTF">2024-04-23T08:22:00Z</dcterms:modified>
</cp:coreProperties>
</file>